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80" w:rsidRPr="00170180" w:rsidRDefault="00170180" w:rsidP="0033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(</w:t>
      </w:r>
      <w:r w:rsidRPr="00170180">
        <w:rPr>
          <w:rFonts w:ascii="Times New Roman" w:eastAsia="Times New Roman" w:hAnsi="Times New Roman" w:cs="Times New Roman"/>
          <w:b/>
          <w:bCs/>
          <w:color w:val="FF0000"/>
        </w:rPr>
        <w:t>ÖRNEKTİR</w:t>
      </w:r>
      <w:r>
        <w:rPr>
          <w:rFonts w:ascii="Times New Roman" w:eastAsia="Times New Roman" w:hAnsi="Times New Roman" w:cs="Times New Roman"/>
          <w:b/>
          <w:bCs/>
          <w:color w:val="FF0000"/>
        </w:rPr>
        <w:t>)</w:t>
      </w:r>
    </w:p>
    <w:p w:rsidR="00170180" w:rsidRDefault="00170180" w:rsidP="0033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26D35" w:rsidRPr="00F26D35" w:rsidRDefault="009C7D98" w:rsidP="003353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 w:rsidR="00FB1C3E">
        <w:rPr>
          <w:rFonts w:ascii="Times New Roman" w:eastAsia="Times New Roman" w:hAnsi="Times New Roman" w:cs="Times New Roman"/>
          <w:b/>
          <w:bCs/>
          <w:color w:val="000000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bookmarkStart w:id="0" w:name="_GoBack"/>
      <w:bookmarkEnd w:id="0"/>
      <w:r w:rsidR="00F26D35" w:rsidRPr="00F26D35">
        <w:rPr>
          <w:rFonts w:ascii="Times New Roman" w:eastAsia="Times New Roman" w:hAnsi="Times New Roman" w:cs="Times New Roman"/>
          <w:b/>
          <w:bCs/>
          <w:color w:val="000000"/>
        </w:rPr>
        <w:t xml:space="preserve"> EĞİTİM - ÖĞRETİM YILI </w:t>
      </w:r>
      <w:r w:rsidR="00FB1C3E">
        <w:rPr>
          <w:rFonts w:ascii="Times New Roman" w:eastAsia="Times New Roman" w:hAnsi="Times New Roman" w:cs="Times New Roman"/>
          <w:b/>
          <w:bCs/>
          <w:color w:val="000000"/>
        </w:rPr>
        <w:t xml:space="preserve">ŞEHİT İDRİS BOLAT ANADOLU LİSESİ </w:t>
      </w:r>
      <w:r w:rsidR="00F26D35" w:rsidRPr="00F26D35">
        <w:rPr>
          <w:rFonts w:ascii="Times New Roman" w:eastAsia="Times New Roman" w:hAnsi="Times New Roman" w:cs="Times New Roman"/>
          <w:b/>
          <w:bCs/>
          <w:color w:val="000000"/>
        </w:rPr>
        <w:t xml:space="preserve">KÜTÜPHANECİLİK KULÜBÜ </w:t>
      </w:r>
      <w:r w:rsidR="00F26D35" w:rsidRPr="00CC4E22">
        <w:rPr>
          <w:rFonts w:ascii="Times New Roman" w:eastAsia="Times New Roman" w:hAnsi="Times New Roman" w:cs="Times New Roman"/>
          <w:b/>
          <w:bCs/>
          <w:color w:val="000000"/>
        </w:rPr>
        <w:t>YILSONU</w:t>
      </w:r>
      <w:r w:rsidR="00F26D35" w:rsidRPr="00F26D35">
        <w:rPr>
          <w:rFonts w:ascii="Times New Roman" w:eastAsia="Times New Roman" w:hAnsi="Times New Roman" w:cs="Times New Roman"/>
          <w:b/>
          <w:bCs/>
          <w:color w:val="000000"/>
        </w:rPr>
        <w:t xml:space="preserve"> FAALİYET RAPORU</w:t>
      </w: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Rehberliğinde bulunduğum 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Kütüphanecilik Kulübüne ait </w:t>
      </w:r>
      <w:r w:rsidR="00FB1C3E">
        <w:rPr>
          <w:rFonts w:ascii="Times New Roman" w:eastAsia="Times New Roman" w:hAnsi="Times New Roman" w:cs="Times New Roman"/>
          <w:color w:val="000000"/>
          <w:sz w:val="24"/>
          <w:szCs w:val="24"/>
        </w:rPr>
        <w:t>2019-2020</w:t>
      </w:r>
      <w:r w:rsid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Eğitim – Öğretim Yılı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faaliy</w:t>
      </w:r>
      <w:r w:rsidR="00FB1C3E">
        <w:rPr>
          <w:rFonts w:ascii="Times New Roman" w:eastAsia="Times New Roman" w:hAnsi="Times New Roman" w:cs="Times New Roman"/>
          <w:color w:val="000000"/>
          <w:sz w:val="24"/>
          <w:szCs w:val="24"/>
        </w:rPr>
        <w:t>et raporudur.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EKİM AYI:</w:t>
      </w: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Kulüp tüzüğü hazırlandı.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genelinde kulübe seçilen öğrenciler belirlendi.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Yönetim kurulu</w:t>
      </w:r>
      <w:proofErr w:type="gramEnd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seçildi.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Denetleme kurulu</w:t>
      </w:r>
      <w:proofErr w:type="gramEnd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seçildi.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Kulüp faaliyetleri belirlendi.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Kütüphanecilik kulübü görevleri hakkında sınıflara bilgi verildi.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7.</w:t>
      </w:r>
      <w:r w:rsidRPr="00F2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Ekim Cumhuriyet Bayramı ile ilgili kulüp panosu düzenlendi.</w:t>
      </w:r>
    </w:p>
    <w:p w:rsidR="000D4F2E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KASIM AYI:</w:t>
      </w:r>
    </w:p>
    <w:p w:rsidR="000D4F2E" w:rsidRPr="00F26D35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CC4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B1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asım yeni Türk Harflerinin kabulü ile ilgili kulüp panosu</w:t>
      </w:r>
      <w:r w:rsidRPr="00CC4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hazırlandı.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2.“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 Kasım Atatürk Haftası ile ilgili yazı ve resimler kulüp panosunda sergilendi ve Atatürk kitapları tanıtıldı.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24 Kasım Öğretmenler Günü ile ilgili </w:t>
      </w:r>
      <w:r w:rsidRPr="00CC4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okul programı düzenlendi ve yapılan törenle sunuldu.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4.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“İnternet ve Kütüphane” konulu yazıların kulüp panosunda sergilenmesi.</w:t>
      </w:r>
    </w:p>
    <w:p w:rsidR="000D4F2E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ARALIK AYI:</w:t>
      </w:r>
    </w:p>
    <w:p w:rsidR="000D4F2E" w:rsidRPr="00F26D35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1.</w:t>
      </w:r>
      <w:r w:rsidRPr="00CC4E2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Yöresel atasözleri ve maniler konulu kulüp panosu hazırlandı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2.</w:t>
      </w:r>
      <w:r w:rsidRPr="00CC4E2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Nasreddin Hoca konulu duvar gazetesi hazırlandı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Belirli günler ve haftalarla ilgili çalışmalar yapıldı.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4. 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ğrencilerin yararlı kitaplar okumalarına yönelik tavsiyelerde bulunuldu.</w:t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OCAK AYI:</w:t>
      </w:r>
    </w:p>
    <w:p w:rsidR="008A533D" w:rsidRPr="00CC4E22" w:rsidRDefault="00F26D35" w:rsidP="008A533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proofErr w:type="gramStart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Yönetim kurulu</w:t>
      </w:r>
      <w:proofErr w:type="gramEnd"/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Yapılan faaliyetler gözden geçirildi.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Sosyal Kulüple ilgili formlar doldurulup değerlendirildi.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D35" w:rsidRPr="00F26D35" w:rsidRDefault="008A533D" w:rsidP="008A533D">
      <w:pPr>
        <w:spacing w:after="24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="00F26D35"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ŞUBAT AYI:</w:t>
      </w: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Genel kurul toplandı.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Alınmış kararlar gözden geçirildi.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Uygulanacak yöntem ve yapılacak işler karara bağlandı.</w:t>
      </w: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MART AYI:</w:t>
      </w:r>
    </w:p>
    <w:p w:rsidR="000D4F2E" w:rsidRPr="00F26D35" w:rsidRDefault="000D4F2E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ers çalışmada ve kitap okumada planın önemi açıklandı.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F26D3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Çocukl</w:t>
      </w:r>
      <w:r w:rsidRPr="00CC4E22">
        <w:rPr>
          <w:rFonts w:ascii="Times New Roman" w:eastAsia="Times New Roman" w:hAnsi="Times New Roman" w:cs="Times New Roman"/>
          <w:color w:val="000000"/>
          <w:sz w:val="24"/>
          <w:szCs w:val="24"/>
        </w:rPr>
        <w:t>ara yönelik internet siteleri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kulüp panosunda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F26D3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Sosyal kulüple ilgili formlar doldurulup değerlendirildi.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CC4E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Belirli günler ve haftalarla ilgili çalışmalar yapıldı.</w:t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NİSAN AYI:</w:t>
      </w:r>
    </w:p>
    <w:p w:rsidR="00F26D35" w:rsidRPr="00F26D35" w:rsidRDefault="00F26D35" w:rsidP="00F2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Kütüphanecilik Haftası kutlandı.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2.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Çocuklukta oyun ve eğitimin önemini belirten yazılar kulüp panosunda sivil savunma konulu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3. </w:t>
      </w:r>
      <w:r w:rsidRPr="00F26D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ğrenciler tarafından hazırlanan çocuklara yönelik bilmece ve bulmaca örnekleri kulüp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panosunda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4. 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23 Nisan çocuk bayramına katıldı.</w:t>
      </w:r>
    </w:p>
    <w:p w:rsid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MAYIS AYI:</w:t>
      </w:r>
    </w:p>
    <w:p w:rsidR="00A13DCA" w:rsidRPr="00F26D35" w:rsidRDefault="00A13DCA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D35" w:rsidRPr="00F26D35" w:rsidRDefault="00F26D35" w:rsidP="00F26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En iyi arkadaş kitaptır konulu yazılar kulüp panosunda sergilendi.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="00A13D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Sosyal kulüple ilgili formlar doldurulup değerlendirildi.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="00A13D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Belirli günler ve haftalarla ilgili çalışmalar yapıldı.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  <w:r w:rsidR="00A13D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26D35">
        <w:rPr>
          <w:rFonts w:ascii="Times New Roman" w:eastAsia="Times New Roman" w:hAnsi="Times New Roman" w:cs="Times New Roman"/>
          <w:color w:val="000000"/>
          <w:sz w:val="24"/>
          <w:szCs w:val="24"/>
        </w:rPr>
        <w:t>Yöresel atasözleri ve maniler konulu kulüp panosu hazırlandı.</w:t>
      </w:r>
      <w:r w:rsidRPr="00F26D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6D35" w:rsidRPr="00F26D35" w:rsidRDefault="00F26D35" w:rsidP="00F2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HAZİRAN AYI:</w:t>
      </w:r>
    </w:p>
    <w:p w:rsidR="00037645" w:rsidRDefault="00F26D35" w:rsidP="00FB1C3E">
      <w:pPr>
        <w:pStyle w:val="AralkYok"/>
        <w:rPr>
          <w:rFonts w:eastAsia="Times New Roman"/>
        </w:rPr>
      </w:pPr>
      <w:r w:rsidRPr="00CC4E22">
        <w:rPr>
          <w:rFonts w:eastAsia="Times New Roman"/>
          <w:b/>
          <w:bCs/>
          <w:color w:val="FF0000"/>
        </w:rPr>
        <w:t>1.</w:t>
      </w:r>
      <w:r w:rsidRPr="00CC4E22">
        <w:rPr>
          <w:rFonts w:eastAsia="Times New Roman"/>
        </w:rPr>
        <w:t>Genel kurul toplandı.</w:t>
      </w:r>
      <w:r w:rsidRPr="00CC4E22">
        <w:rPr>
          <w:rFonts w:eastAsia="Times New Roman"/>
        </w:rPr>
        <w:br/>
      </w:r>
      <w:r w:rsidRPr="00CC4E22">
        <w:rPr>
          <w:rFonts w:eastAsia="Times New Roman"/>
          <w:b/>
          <w:bCs/>
          <w:color w:val="FF0000"/>
        </w:rPr>
        <w:t>2.</w:t>
      </w:r>
      <w:r w:rsidRPr="00CC4E22">
        <w:rPr>
          <w:rFonts w:eastAsia="Times New Roman"/>
        </w:rPr>
        <w:t>Çocuk ve kitap konulu yazılar kulüp panosunda sergilendi.</w:t>
      </w:r>
      <w:r w:rsidRPr="00CC4E22">
        <w:rPr>
          <w:rFonts w:eastAsia="Times New Roman"/>
        </w:rPr>
        <w:br/>
      </w:r>
      <w:r w:rsidRPr="00CC4E22">
        <w:rPr>
          <w:rFonts w:eastAsia="Times New Roman"/>
          <w:b/>
          <w:bCs/>
          <w:color w:val="FF0000"/>
        </w:rPr>
        <w:t>3.</w:t>
      </w:r>
      <w:r w:rsidRPr="00CC4E22">
        <w:rPr>
          <w:rFonts w:eastAsia="Times New Roman"/>
        </w:rPr>
        <w:t xml:space="preserve"> Sosyal kulüple ilgili formlar doldurulup değerlendirildi.</w:t>
      </w:r>
      <w:r w:rsidRPr="00CC4E22">
        <w:rPr>
          <w:rFonts w:eastAsia="Times New Roman"/>
        </w:rPr>
        <w:br/>
      </w:r>
      <w:r w:rsidRPr="00CC4E22">
        <w:rPr>
          <w:rFonts w:eastAsia="Times New Roman"/>
          <w:b/>
          <w:bCs/>
          <w:color w:val="FF0000"/>
        </w:rPr>
        <w:t>4.</w:t>
      </w:r>
      <w:r w:rsidRPr="00CC4E22">
        <w:rPr>
          <w:rFonts w:eastAsia="Times New Roman"/>
        </w:rPr>
        <w:t xml:space="preserve"> Yıl içinde yapılan çalışmalar değerlendirildi.</w:t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  <w:b/>
          <w:bCs/>
        </w:rPr>
        <w:t>Rehberliğimde bulunduğu</w:t>
      </w:r>
      <w:r w:rsidR="008E0113">
        <w:rPr>
          <w:rFonts w:eastAsia="Times New Roman"/>
          <w:b/>
          <w:bCs/>
        </w:rPr>
        <w:t>m Küt</w:t>
      </w:r>
      <w:r w:rsidR="00B07696">
        <w:rPr>
          <w:rFonts w:eastAsia="Times New Roman"/>
          <w:b/>
          <w:bCs/>
        </w:rPr>
        <w:t xml:space="preserve">üphanecilik Kulübünün,  </w:t>
      </w:r>
      <w:r w:rsidR="00FB1C3E">
        <w:rPr>
          <w:rFonts w:eastAsia="Times New Roman"/>
          <w:b/>
          <w:bCs/>
        </w:rPr>
        <w:t>2019-2020</w:t>
      </w:r>
      <w:r w:rsidRPr="00CC4E22">
        <w:rPr>
          <w:rFonts w:eastAsia="Times New Roman"/>
          <w:b/>
          <w:bCs/>
        </w:rPr>
        <w:t xml:space="preserve"> Eğitim-Öğretim yılının yıllık çalışma planındaki birinci ve ikinci dönemi konuları başarıyla işlenmiştir.</w:t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Pr="00CC4E22">
        <w:rPr>
          <w:rFonts w:eastAsia="Times New Roman"/>
        </w:rPr>
        <w:br/>
      </w:r>
      <w:r w:rsidR="003353B1">
        <w:rPr>
          <w:rFonts w:eastAsia="Times New Roman"/>
        </w:rPr>
        <w:t xml:space="preserve"> </w:t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3353B1">
        <w:rPr>
          <w:rFonts w:eastAsia="Times New Roman"/>
        </w:rPr>
        <w:tab/>
      </w:r>
      <w:r w:rsidR="007C7DB2">
        <w:rPr>
          <w:rFonts w:eastAsia="Times New Roman"/>
        </w:rPr>
        <w:t xml:space="preserve">     </w:t>
      </w:r>
      <w:proofErr w:type="gramStart"/>
      <w:r w:rsidR="00CE047D">
        <w:rPr>
          <w:rFonts w:eastAsia="Times New Roman"/>
        </w:rPr>
        <w:t>….</w:t>
      </w:r>
      <w:proofErr w:type="gramEnd"/>
      <w:r w:rsidR="00CE047D">
        <w:rPr>
          <w:rFonts w:eastAsia="Times New Roman"/>
        </w:rPr>
        <w:t>/06/2021</w:t>
      </w:r>
      <w:r w:rsidRPr="00CC4E22">
        <w:rPr>
          <w:rFonts w:eastAsia="Times New Roman"/>
        </w:rPr>
        <w:br/>
      </w:r>
      <w:r w:rsidR="007C7DB2">
        <w:rPr>
          <w:rFonts w:eastAsia="Times New Roman"/>
        </w:rPr>
        <w:t xml:space="preserve">    ………………….                                                                                     </w:t>
      </w:r>
      <w:r w:rsidR="00FB1C3E">
        <w:rPr>
          <w:rFonts w:eastAsia="Times New Roman"/>
        </w:rPr>
        <w:t xml:space="preserve">                                   </w:t>
      </w:r>
      <w:r w:rsidR="007C7DB2">
        <w:rPr>
          <w:rFonts w:eastAsia="Times New Roman"/>
        </w:rPr>
        <w:t xml:space="preserve">  </w:t>
      </w:r>
      <w:r w:rsidR="00FB1C3E">
        <w:rPr>
          <w:rFonts w:eastAsia="Times New Roman"/>
        </w:rPr>
        <w:t>Şakir YER</w:t>
      </w:r>
    </w:p>
    <w:p w:rsidR="008E0113" w:rsidRPr="00CC4E22" w:rsidRDefault="008E0113" w:rsidP="00FB1C3E">
      <w:pPr>
        <w:pStyle w:val="AralkYok"/>
      </w:pPr>
      <w:r>
        <w:rPr>
          <w:rFonts w:eastAsia="Times New Roman"/>
        </w:rPr>
        <w:t xml:space="preserve">    Kulüp Öğretmeni                                                  </w:t>
      </w:r>
      <w:r w:rsidR="00FB1C3E"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</w:rPr>
        <w:t xml:space="preserve"> </w:t>
      </w:r>
      <w:r w:rsidR="00FB1C3E">
        <w:rPr>
          <w:rFonts w:eastAsia="Times New Roman"/>
        </w:rPr>
        <w:t>Müdür Başyardımcısı</w:t>
      </w:r>
    </w:p>
    <w:sectPr w:rsidR="008E0113" w:rsidRPr="00CC4E22" w:rsidSect="000D4F2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35"/>
    <w:rsid w:val="00037645"/>
    <w:rsid w:val="000D4F2E"/>
    <w:rsid w:val="00170180"/>
    <w:rsid w:val="003353B1"/>
    <w:rsid w:val="007C7DB2"/>
    <w:rsid w:val="008A533D"/>
    <w:rsid w:val="008E0113"/>
    <w:rsid w:val="009C7D98"/>
    <w:rsid w:val="00A13DCA"/>
    <w:rsid w:val="00B07696"/>
    <w:rsid w:val="00CC4E22"/>
    <w:rsid w:val="00CE047D"/>
    <w:rsid w:val="00F26D35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ajgizle">
    <w:name w:val="mesajgizle"/>
    <w:basedOn w:val="VarsaylanParagrafYazTipi"/>
    <w:rsid w:val="00F26D35"/>
  </w:style>
  <w:style w:type="character" w:styleId="Kpr">
    <w:name w:val="Hyperlink"/>
    <w:basedOn w:val="VarsaylanParagrafYazTipi"/>
    <w:uiPriority w:val="99"/>
    <w:semiHidden/>
    <w:unhideWhenUsed/>
    <w:rsid w:val="00F26D35"/>
    <w:rPr>
      <w:color w:val="0000FF"/>
      <w:u w:val="single"/>
    </w:rPr>
  </w:style>
  <w:style w:type="character" w:customStyle="1" w:styleId="copyright">
    <w:name w:val="copyright"/>
    <w:basedOn w:val="VarsaylanParagrafYazTipi"/>
    <w:rsid w:val="00F26D35"/>
  </w:style>
  <w:style w:type="paragraph" w:styleId="ListeParagraf">
    <w:name w:val="List Paragraph"/>
    <w:basedOn w:val="Normal"/>
    <w:uiPriority w:val="34"/>
    <w:qFormat/>
    <w:rsid w:val="00F26D35"/>
    <w:pPr>
      <w:ind w:left="720"/>
      <w:contextualSpacing/>
    </w:pPr>
  </w:style>
  <w:style w:type="paragraph" w:styleId="AralkYok">
    <w:name w:val="No Spacing"/>
    <w:uiPriority w:val="1"/>
    <w:qFormat/>
    <w:rsid w:val="00FB1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ajgizle">
    <w:name w:val="mesajgizle"/>
    <w:basedOn w:val="VarsaylanParagrafYazTipi"/>
    <w:rsid w:val="00F26D35"/>
  </w:style>
  <w:style w:type="character" w:styleId="Kpr">
    <w:name w:val="Hyperlink"/>
    <w:basedOn w:val="VarsaylanParagrafYazTipi"/>
    <w:uiPriority w:val="99"/>
    <w:semiHidden/>
    <w:unhideWhenUsed/>
    <w:rsid w:val="00F26D35"/>
    <w:rPr>
      <w:color w:val="0000FF"/>
      <w:u w:val="single"/>
    </w:rPr>
  </w:style>
  <w:style w:type="character" w:customStyle="1" w:styleId="copyright">
    <w:name w:val="copyright"/>
    <w:basedOn w:val="VarsaylanParagrafYazTipi"/>
    <w:rsid w:val="00F26D35"/>
  </w:style>
  <w:style w:type="paragraph" w:styleId="ListeParagraf">
    <w:name w:val="List Paragraph"/>
    <w:basedOn w:val="Normal"/>
    <w:uiPriority w:val="34"/>
    <w:qFormat/>
    <w:rsid w:val="00F26D35"/>
    <w:pPr>
      <w:ind w:left="720"/>
      <w:contextualSpacing/>
    </w:pPr>
  </w:style>
  <w:style w:type="paragraph" w:styleId="AralkYok">
    <w:name w:val="No Spacing"/>
    <w:uiPriority w:val="1"/>
    <w:qFormat/>
    <w:rsid w:val="00FB1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2021-06-15T08:20:00Z</dcterms:created>
  <dcterms:modified xsi:type="dcterms:W3CDTF">2021-06-15T08:20:00Z</dcterms:modified>
</cp:coreProperties>
</file>